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9EA" w14:textId="77777777" w:rsidR="00D634A7" w:rsidRPr="00D634A7" w:rsidRDefault="00D634A7" w:rsidP="00D634A7">
      <w:pPr>
        <w:pStyle w:val="Cm"/>
        <w:rPr>
          <w:lang w:val="en-US"/>
        </w:rPr>
      </w:pPr>
      <w:r w:rsidRPr="00D634A7">
        <w:rPr>
          <w:lang w:val="en-US"/>
        </w:rPr>
        <w:t>Review of Paper</w:t>
      </w:r>
    </w:p>
    <w:p w14:paraId="1C1EDB9E" w14:textId="77777777" w:rsidR="00D634A7" w:rsidRPr="00940CD6" w:rsidRDefault="00D634A7" w:rsidP="00940CD6">
      <w:pPr>
        <w:pStyle w:val="Alcm"/>
      </w:pPr>
      <w:r w:rsidRPr="00940CD6">
        <w:t xml:space="preserve">CENTRAL-EUROPEAN JOURNAL OF NEW TECHNOLOGIES IN </w:t>
      </w:r>
      <w:r w:rsidRPr="00940CD6">
        <w:br/>
        <w:t>RESEARCH, EDUCATION AND PRACTICE</w:t>
      </w:r>
    </w:p>
    <w:p w14:paraId="3380478E" w14:textId="11705AFA" w:rsidR="00B52665" w:rsidRDefault="00B52665" w:rsidP="00B52665">
      <w:pPr>
        <w:pStyle w:val="Cmsor1"/>
        <w:rPr>
          <w:lang w:val="en-US"/>
        </w:rPr>
      </w:pPr>
      <w:r>
        <w:rPr>
          <w:lang w:val="en-US"/>
        </w:rPr>
        <w:t>General evaluation</w:t>
      </w:r>
    </w:p>
    <w:p w14:paraId="1E5ED136" w14:textId="63E14F7F" w:rsidR="00E55D32" w:rsidRPr="00E55D32" w:rsidRDefault="00E55D32" w:rsidP="00E55D32">
      <w:pPr>
        <w:jc w:val="both"/>
        <w:rPr>
          <w:lang w:val="en-US"/>
        </w:rPr>
      </w:pPr>
      <w:r>
        <w:rPr>
          <w:lang w:val="en-US"/>
        </w:rPr>
        <w:t>Please fill answer the following questions about the quality of certain components of the submitted paper.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493"/>
        <w:gridCol w:w="1114"/>
        <w:gridCol w:w="1115"/>
        <w:gridCol w:w="1115"/>
        <w:gridCol w:w="1115"/>
        <w:gridCol w:w="1115"/>
      </w:tblGrid>
      <w:tr w:rsidR="00034913" w:rsidRPr="009E50D0" w14:paraId="2AE34650" w14:textId="77777777" w:rsidTr="00854DF0">
        <w:tc>
          <w:tcPr>
            <w:tcW w:w="3493" w:type="dxa"/>
            <w:vAlign w:val="center"/>
          </w:tcPr>
          <w:p w14:paraId="5B45CFF3" w14:textId="77777777" w:rsidR="00034913" w:rsidRPr="009E50D0" w:rsidRDefault="00034913" w:rsidP="009E50D0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14" w:type="dxa"/>
            <w:vAlign w:val="center"/>
          </w:tcPr>
          <w:p w14:paraId="2047946A" w14:textId="77777777" w:rsidR="00034913" w:rsidRPr="009E50D0" w:rsidRDefault="00034913" w:rsidP="009E50D0">
            <w:pPr>
              <w:jc w:val="center"/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Poor</w:t>
            </w:r>
          </w:p>
        </w:tc>
        <w:tc>
          <w:tcPr>
            <w:tcW w:w="1115" w:type="dxa"/>
            <w:vAlign w:val="center"/>
          </w:tcPr>
          <w:p w14:paraId="75157900" w14:textId="77777777" w:rsidR="00034913" w:rsidRPr="009E50D0" w:rsidRDefault="00034913" w:rsidP="009E50D0">
            <w:pPr>
              <w:jc w:val="center"/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Below average</w:t>
            </w:r>
          </w:p>
        </w:tc>
        <w:tc>
          <w:tcPr>
            <w:tcW w:w="1115" w:type="dxa"/>
            <w:vAlign w:val="center"/>
          </w:tcPr>
          <w:p w14:paraId="6BEA7E77" w14:textId="77777777" w:rsidR="00034913" w:rsidRPr="009E50D0" w:rsidRDefault="00034913" w:rsidP="009E50D0">
            <w:pPr>
              <w:jc w:val="center"/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Good</w:t>
            </w:r>
          </w:p>
        </w:tc>
        <w:tc>
          <w:tcPr>
            <w:tcW w:w="1115" w:type="dxa"/>
            <w:vAlign w:val="center"/>
          </w:tcPr>
          <w:p w14:paraId="1E029178" w14:textId="77777777" w:rsidR="00034913" w:rsidRPr="009E50D0" w:rsidRDefault="00034913" w:rsidP="009E50D0">
            <w:pPr>
              <w:jc w:val="center"/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Excellent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3937458" w14:textId="77777777" w:rsidR="00034913" w:rsidRPr="009E50D0" w:rsidRDefault="00034913" w:rsidP="00B17CAD">
            <w:pPr>
              <w:tabs>
                <w:tab w:val="left" w:pos="366"/>
              </w:tabs>
              <w:jc w:val="center"/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Not applicable</w:t>
            </w:r>
          </w:p>
        </w:tc>
      </w:tr>
      <w:tr w:rsidR="00034913" w:rsidRPr="009E50D0" w14:paraId="3231C380" w14:textId="77777777" w:rsidTr="00854DF0">
        <w:trPr>
          <w:trHeight w:val="400"/>
        </w:trPr>
        <w:tc>
          <w:tcPr>
            <w:tcW w:w="3493" w:type="dxa"/>
            <w:vAlign w:val="center"/>
          </w:tcPr>
          <w:p w14:paraId="6C0D2594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-59556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4F6799A6" w14:textId="16720379" w:rsidR="00034913" w:rsidRPr="00D634A7" w:rsidRDefault="007A72B1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6344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547E4AF2" w14:textId="164C1BF2" w:rsidR="00034913" w:rsidRPr="00D634A7" w:rsidRDefault="007A72B1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561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13A2D80D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1999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694723F7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4068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693BB23D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3A32DC3A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3A25CA36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Abstract</w:t>
            </w:r>
          </w:p>
        </w:tc>
        <w:sdt>
          <w:sdtPr>
            <w:rPr>
              <w:lang w:val="en-US"/>
            </w:rPr>
            <w:id w:val="-173368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56CB42BF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3820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4ECC7E04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034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474E67AB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058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25EBE8EF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1366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6653DC2F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40245F3F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4C377F27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Theoretical / Conceptual framework</w:t>
            </w:r>
          </w:p>
        </w:tc>
        <w:sdt>
          <w:sdtPr>
            <w:rPr>
              <w:lang w:val="en-US"/>
            </w:rPr>
            <w:id w:val="-119036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0815CC18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10548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47436ECA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870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2D30AC83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9986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3F56E66C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4703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03D2917F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30FA9639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4E66D0DF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Statement of the problem</w:t>
            </w:r>
          </w:p>
        </w:tc>
        <w:sdt>
          <w:sdtPr>
            <w:rPr>
              <w:lang w:val="en-US"/>
            </w:rPr>
            <w:id w:val="111426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5967E4CF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2534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01C1C553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1443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19AB6F0D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2346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60D01344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3580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29801035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3571E0F6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1861E1CD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 w:rsidRPr="009E50D0">
              <w:rPr>
                <w:b/>
                <w:sz w:val="20"/>
                <w:lang w:val="en-US"/>
              </w:rPr>
              <w:t>Significance of research</w:t>
            </w:r>
          </w:p>
        </w:tc>
        <w:sdt>
          <w:sdtPr>
            <w:rPr>
              <w:lang w:val="en-US"/>
            </w:rPr>
            <w:id w:val="6048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7E2027D2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2789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32A4A5E4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611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5F9F0D2C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691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73C94D96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833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0CB27652" w14:textId="6D7FCA02" w:rsidR="00034913" w:rsidRPr="00D634A7" w:rsidRDefault="00B17CAD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048BEFA0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6CD0078B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Literature review</w:t>
            </w:r>
          </w:p>
        </w:tc>
        <w:sdt>
          <w:sdtPr>
            <w:rPr>
              <w:lang w:val="en-US"/>
            </w:rPr>
            <w:id w:val="72241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03BE58F5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8010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3867736A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5796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2DA429BD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8886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0DE20DE8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6835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343C3361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2F5B27FD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0774895F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Methodology</w:t>
            </w:r>
          </w:p>
        </w:tc>
        <w:sdt>
          <w:sdtPr>
            <w:rPr>
              <w:lang w:val="en-US"/>
            </w:rPr>
            <w:id w:val="-1038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1CC6B67D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091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0E539D00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1743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6DF1B098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1056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6C10AFA0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8947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572E896E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55A3678C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5719E562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Quality of data or findings</w:t>
            </w:r>
          </w:p>
        </w:tc>
        <w:sdt>
          <w:sdtPr>
            <w:rPr>
              <w:lang w:val="en-US"/>
            </w:rPr>
            <w:id w:val="9199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1781BD97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164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67530D4A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6528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27065053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5192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3844519A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2946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2FFB456E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74D7A03B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78C856D9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Quality of figures</w:t>
            </w:r>
          </w:p>
        </w:tc>
        <w:sdt>
          <w:sdtPr>
            <w:rPr>
              <w:lang w:val="en-US"/>
            </w:rPr>
            <w:id w:val="-109015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38B8BFBD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601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22A087B5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6924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53BBB3BE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9364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62EB7403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5714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7DCE77D2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3B260D5D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0F2AFBD6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Citations and terminology</w:t>
            </w:r>
          </w:p>
        </w:tc>
        <w:sdt>
          <w:sdtPr>
            <w:rPr>
              <w:lang w:val="en-US"/>
            </w:rPr>
            <w:id w:val="15125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7F0BF2B7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8035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086B5C9B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2835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506C3C61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3814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635538D1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4513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57719320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7AC39CC4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3DDB815A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Results and conclusions</w:t>
            </w:r>
          </w:p>
        </w:tc>
        <w:sdt>
          <w:sdtPr>
            <w:rPr>
              <w:lang w:val="en-US"/>
            </w:rPr>
            <w:id w:val="-12841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28FE27FF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7055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3951345C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5684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256A060D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7067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6F76F1DE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8982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4129C6FD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34913" w:rsidRPr="00D634A7" w14:paraId="2AA765D5" w14:textId="77777777" w:rsidTr="00854DF0">
        <w:trPr>
          <w:trHeight w:val="700"/>
        </w:trPr>
        <w:tc>
          <w:tcPr>
            <w:tcW w:w="3493" w:type="dxa"/>
            <w:vAlign w:val="center"/>
          </w:tcPr>
          <w:p w14:paraId="3D6208A2" w14:textId="77777777" w:rsidR="00034913" w:rsidRPr="009E50D0" w:rsidRDefault="00034913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Readability and writing style</w:t>
            </w:r>
          </w:p>
        </w:tc>
        <w:sdt>
          <w:sdtPr>
            <w:rPr>
              <w:lang w:val="en-US"/>
            </w:rPr>
            <w:id w:val="14724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vAlign w:val="center"/>
              </w:tcPr>
              <w:p w14:paraId="74F20B63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764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04ABBB52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3934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2255B61A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1843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vAlign w:val="center"/>
              </w:tcPr>
              <w:p w14:paraId="4D37BB44" w14:textId="77777777" w:rsidR="00034913" w:rsidRPr="00D634A7" w:rsidRDefault="00034913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8855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dxa"/>
                <w:shd w:val="clear" w:color="auto" w:fill="F2F2F2" w:themeFill="background1" w:themeFillShade="F2"/>
                <w:vAlign w:val="center"/>
              </w:tcPr>
              <w:p w14:paraId="6E1805E7" w14:textId="77777777" w:rsidR="00034913" w:rsidRPr="00D634A7" w:rsidRDefault="00034913" w:rsidP="00B17CAD">
                <w:pPr>
                  <w:tabs>
                    <w:tab w:val="left" w:pos="366"/>
                  </w:tabs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2FA5A0B" w14:textId="751065C6" w:rsidR="00E55D32" w:rsidRPr="00940CD6" w:rsidRDefault="00E55D32" w:rsidP="00592BAE">
      <w:pPr>
        <w:rPr>
          <w:szCs w:val="24"/>
          <w:lang w:val="en-US"/>
        </w:rPr>
      </w:pPr>
    </w:p>
    <w:p w14:paraId="111D5977" w14:textId="2460B392" w:rsidR="00E55D32" w:rsidRPr="00940CD6" w:rsidRDefault="00E55D32">
      <w:pPr>
        <w:spacing w:before="0" w:after="160" w:line="259" w:lineRule="auto"/>
        <w:rPr>
          <w:szCs w:val="24"/>
          <w:lang w:val="en-US"/>
        </w:rPr>
      </w:pPr>
      <w:r w:rsidRPr="00940CD6">
        <w:rPr>
          <w:szCs w:val="24"/>
          <w:lang w:val="en-US"/>
        </w:rPr>
        <w:br w:type="page"/>
      </w:r>
    </w:p>
    <w:p w14:paraId="2CD5B332" w14:textId="7ACA40D2" w:rsidR="00940CD6" w:rsidRPr="00940CD6" w:rsidRDefault="00940CD6">
      <w:pPr>
        <w:spacing w:before="0" w:after="160" w:line="259" w:lineRule="auto"/>
        <w:rPr>
          <w:szCs w:val="24"/>
          <w:lang w:val="en-US"/>
        </w:rPr>
      </w:pPr>
      <w:r>
        <w:rPr>
          <w:szCs w:val="24"/>
          <w:lang w:val="en-US"/>
        </w:rPr>
        <w:lastRenderedPageBreak/>
        <w:t>Please answer the following questions about the overall quality of the submitted paper.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1346"/>
        <w:gridCol w:w="1347"/>
      </w:tblGrid>
      <w:tr w:rsidR="00B52665" w:rsidRPr="009E50D0" w14:paraId="07AFDB76" w14:textId="77777777" w:rsidTr="00854DF0">
        <w:tc>
          <w:tcPr>
            <w:tcW w:w="6374" w:type="dxa"/>
            <w:vAlign w:val="center"/>
          </w:tcPr>
          <w:p w14:paraId="095D44A5" w14:textId="77777777" w:rsidR="00B52665" w:rsidRPr="009E50D0" w:rsidRDefault="00B52665" w:rsidP="00EB3F36">
            <w:pPr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5A1F301A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Yes</w:t>
            </w:r>
          </w:p>
        </w:tc>
        <w:tc>
          <w:tcPr>
            <w:tcW w:w="1347" w:type="dxa"/>
            <w:vAlign w:val="center"/>
          </w:tcPr>
          <w:p w14:paraId="79853E31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</w:t>
            </w:r>
          </w:p>
        </w:tc>
      </w:tr>
      <w:tr w:rsidR="00B52665" w:rsidRPr="009E50D0" w14:paraId="23CAB5A3" w14:textId="77777777" w:rsidTr="00854DF0">
        <w:tc>
          <w:tcPr>
            <w:tcW w:w="6374" w:type="dxa"/>
            <w:vAlign w:val="center"/>
          </w:tcPr>
          <w:p w14:paraId="0082E283" w14:textId="2B901699" w:rsidR="00B52665" w:rsidRPr="009E50D0" w:rsidRDefault="00B52665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The paper contains original</w:t>
            </w:r>
            <w:r w:rsidR="00BB085F">
              <w:rPr>
                <w:b/>
                <w:sz w:val="20"/>
                <w:lang w:val="en-US"/>
              </w:rPr>
              <w:t xml:space="preserve">, </w:t>
            </w:r>
            <w:r>
              <w:rPr>
                <w:b/>
                <w:sz w:val="20"/>
                <w:lang w:val="en-US"/>
              </w:rPr>
              <w:t>scientific work</w:t>
            </w:r>
          </w:p>
        </w:tc>
        <w:sdt>
          <w:sdtPr>
            <w:rPr>
              <w:lang w:val="en-US"/>
            </w:rPr>
            <w:id w:val="161247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vAlign w:val="center"/>
              </w:tcPr>
              <w:p w14:paraId="3838683F" w14:textId="77777777" w:rsidR="00B52665" w:rsidRPr="00D634A7" w:rsidRDefault="00B52665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0868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vAlign w:val="center"/>
              </w:tcPr>
              <w:p w14:paraId="67041C9E" w14:textId="77777777" w:rsidR="00B52665" w:rsidRPr="00D634A7" w:rsidRDefault="00B52665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52665" w:rsidRPr="00D634A7" w14:paraId="131F8341" w14:textId="77777777" w:rsidTr="00854DF0">
        <w:trPr>
          <w:trHeight w:val="700"/>
        </w:trPr>
        <w:tc>
          <w:tcPr>
            <w:tcW w:w="6374" w:type="dxa"/>
            <w:vAlign w:val="center"/>
          </w:tcPr>
          <w:p w14:paraId="38E30D7C" w14:textId="08C25182" w:rsidR="00B52665" w:rsidRDefault="00B52665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The interpretations and conclusions </w:t>
            </w:r>
            <w:r w:rsidR="00793A97">
              <w:rPr>
                <w:b/>
                <w:sz w:val="20"/>
                <w:lang w:val="en-US"/>
              </w:rPr>
              <w:t>are reached by scientific method</w:t>
            </w:r>
          </w:p>
        </w:tc>
        <w:sdt>
          <w:sdtPr>
            <w:rPr>
              <w:lang w:val="en-US"/>
            </w:rPr>
            <w:id w:val="77306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vAlign w:val="center"/>
              </w:tcPr>
              <w:p w14:paraId="79891E4B" w14:textId="77777777" w:rsidR="00B52665" w:rsidRPr="00D634A7" w:rsidRDefault="00B52665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2360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vAlign w:val="center"/>
              </w:tcPr>
              <w:p w14:paraId="1C5C11B1" w14:textId="77777777" w:rsidR="00B52665" w:rsidRPr="00D634A7" w:rsidRDefault="00B52665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92BAE" w:rsidRPr="00D634A7" w14:paraId="1A70F862" w14:textId="77777777" w:rsidTr="00854DF0">
        <w:trPr>
          <w:trHeight w:val="700"/>
        </w:trPr>
        <w:tc>
          <w:tcPr>
            <w:tcW w:w="6374" w:type="dxa"/>
            <w:vAlign w:val="center"/>
          </w:tcPr>
          <w:p w14:paraId="3AFB00D2" w14:textId="77777777" w:rsidR="00592BAE" w:rsidRDefault="00592BAE" w:rsidP="00B5266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The paper adheres the author guidelines</w:t>
            </w:r>
          </w:p>
        </w:tc>
        <w:sdt>
          <w:sdtPr>
            <w:rPr>
              <w:lang w:val="en-US"/>
            </w:rPr>
            <w:id w:val="-10038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vAlign w:val="center"/>
              </w:tcPr>
              <w:p w14:paraId="4A5B5892" w14:textId="77777777" w:rsidR="00592BAE" w:rsidRDefault="00592BAE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9010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vAlign w:val="center"/>
              </w:tcPr>
              <w:p w14:paraId="2D61C28A" w14:textId="77777777" w:rsidR="00592BAE" w:rsidRDefault="00592BAE" w:rsidP="00B5266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4A3F30FF" w14:textId="6B2EC9B3" w:rsidR="007A0B85" w:rsidRDefault="007A0B85">
      <w:pPr>
        <w:spacing w:before="0" w:after="160" w:line="259" w:lineRule="auto"/>
        <w:rPr>
          <w:lang w:val="en-US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332"/>
        <w:gridCol w:w="1332"/>
        <w:gridCol w:w="1333"/>
        <w:gridCol w:w="1332"/>
        <w:gridCol w:w="1333"/>
      </w:tblGrid>
      <w:tr w:rsidR="00B52665" w:rsidRPr="009E50D0" w14:paraId="4791E0D9" w14:textId="77777777" w:rsidTr="00EB3F36">
        <w:tc>
          <w:tcPr>
            <w:tcW w:w="2405" w:type="dxa"/>
            <w:vAlign w:val="center"/>
          </w:tcPr>
          <w:p w14:paraId="3995FC60" w14:textId="77777777" w:rsidR="00B52665" w:rsidRPr="009E50D0" w:rsidRDefault="00B52665" w:rsidP="00EB3F36">
            <w:pPr>
              <w:rPr>
                <w:b/>
                <w:sz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49FFB395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None</w:t>
            </w:r>
          </w:p>
        </w:tc>
        <w:tc>
          <w:tcPr>
            <w:tcW w:w="1332" w:type="dxa"/>
            <w:vAlign w:val="center"/>
          </w:tcPr>
          <w:p w14:paraId="71994A9F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Trivial</w:t>
            </w:r>
          </w:p>
        </w:tc>
        <w:tc>
          <w:tcPr>
            <w:tcW w:w="1333" w:type="dxa"/>
            <w:vAlign w:val="center"/>
          </w:tcPr>
          <w:p w14:paraId="20D09A65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Modest</w:t>
            </w:r>
          </w:p>
        </w:tc>
        <w:tc>
          <w:tcPr>
            <w:tcW w:w="1332" w:type="dxa"/>
            <w:vAlign w:val="center"/>
          </w:tcPr>
          <w:p w14:paraId="7DBFC611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Important</w:t>
            </w:r>
          </w:p>
        </w:tc>
        <w:tc>
          <w:tcPr>
            <w:tcW w:w="1333" w:type="dxa"/>
            <w:vAlign w:val="center"/>
          </w:tcPr>
          <w:p w14:paraId="411E6EEA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significant</w:t>
            </w:r>
          </w:p>
        </w:tc>
      </w:tr>
      <w:tr w:rsidR="00B52665" w:rsidRPr="00D634A7" w14:paraId="6ACA9634" w14:textId="77777777" w:rsidTr="00EB3F36">
        <w:trPr>
          <w:trHeight w:val="700"/>
        </w:trPr>
        <w:tc>
          <w:tcPr>
            <w:tcW w:w="2405" w:type="dxa"/>
            <w:vAlign w:val="center"/>
          </w:tcPr>
          <w:p w14:paraId="426BB681" w14:textId="77777777" w:rsidR="00B52665" w:rsidRPr="009E50D0" w:rsidRDefault="00B52665" w:rsidP="00EB3F3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Contribution to the field</w:t>
            </w:r>
          </w:p>
        </w:tc>
        <w:sdt>
          <w:sdtPr>
            <w:rPr>
              <w:lang w:val="en-US"/>
            </w:rPr>
            <w:id w:val="49146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39454C41" w14:textId="77777777" w:rsidR="00B52665" w:rsidRPr="00D634A7" w:rsidRDefault="00B52665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3840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328B27D7" w14:textId="77777777" w:rsidR="00B52665" w:rsidRPr="00D634A7" w:rsidRDefault="00B52665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4963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  <w:vAlign w:val="center"/>
              </w:tcPr>
              <w:p w14:paraId="1F842EDC" w14:textId="77777777" w:rsidR="00B52665" w:rsidRPr="00D634A7" w:rsidRDefault="00B52665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0170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2D0679E7" w14:textId="77777777" w:rsidR="00B52665" w:rsidRPr="00D634A7" w:rsidRDefault="00B52665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2235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  <w:vAlign w:val="center"/>
              </w:tcPr>
              <w:p w14:paraId="6C7F4D6F" w14:textId="77777777" w:rsidR="00B52665" w:rsidRPr="00D634A7" w:rsidRDefault="00B52665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8F144E5" w14:textId="77777777" w:rsidR="00D634A7" w:rsidRDefault="00B52665" w:rsidP="00D634A7">
      <w:pPr>
        <w:pStyle w:val="Cmsor1"/>
        <w:rPr>
          <w:lang w:val="en-US"/>
        </w:rPr>
      </w:pPr>
      <w:r>
        <w:rPr>
          <w:lang w:val="en-US"/>
        </w:rPr>
        <w:t>C</w:t>
      </w:r>
      <w:r w:rsidR="00D634A7" w:rsidRPr="00D634A7">
        <w:rPr>
          <w:lang w:val="en-US"/>
        </w:rPr>
        <w:t>onclusion</w:t>
      </w:r>
    </w:p>
    <w:p w14:paraId="5AECF6B5" w14:textId="77777777" w:rsidR="00B52665" w:rsidRPr="00B52665" w:rsidRDefault="00B52665" w:rsidP="00B52665">
      <w:pPr>
        <w:rPr>
          <w:b/>
          <w:lang w:val="en-US"/>
        </w:rPr>
      </w:pPr>
      <w:r w:rsidRPr="00B52665">
        <w:rPr>
          <w:b/>
          <w:lang w:val="en-US"/>
        </w:rPr>
        <w:t>Reviewer’s comments and impressions</w:t>
      </w:r>
      <w:r>
        <w:rPr>
          <w:b/>
          <w:lang w:val="en-US"/>
        </w:rPr>
        <w:t>:</w:t>
      </w:r>
    </w:p>
    <w:sdt>
      <w:sdtPr>
        <w:rPr>
          <w:lang w:val="en-US"/>
        </w:rPr>
        <w:id w:val="-702633747"/>
        <w:placeholder>
          <w:docPart w:val="B5BE9F8B9A36443296F233921D2EC779"/>
        </w:placeholder>
        <w:showingPlcHdr/>
      </w:sdtPr>
      <w:sdtEndPr/>
      <w:sdtContent>
        <w:bookmarkStart w:id="0" w:name="_GoBack" w:displacedByCustomXml="prev"/>
        <w:p w14:paraId="4FC15EC9" w14:textId="03424E2B" w:rsidR="00B52665" w:rsidRPr="00B52665" w:rsidRDefault="007A72B1" w:rsidP="00B52665">
          <w:pPr>
            <w:rPr>
              <w:lang w:val="en-US"/>
            </w:rPr>
          </w:pPr>
          <w:r w:rsidRPr="00AA43D8">
            <w:rPr>
              <w:rStyle w:val="Helyrzszveg"/>
            </w:rPr>
            <w:t>Szöveg beírásához kattintson vagy koppintson ide.</w:t>
          </w:r>
        </w:p>
        <w:bookmarkEnd w:id="0" w:displacedByCustomXml="next"/>
      </w:sdtContent>
    </w:sdt>
    <w:p w14:paraId="69D31E98" w14:textId="5B4FEDC0" w:rsidR="00940CD6" w:rsidRPr="00B52665" w:rsidRDefault="00940CD6" w:rsidP="00B52665">
      <w:pPr>
        <w:rPr>
          <w:lang w:val="en-US"/>
        </w:rPr>
      </w:pPr>
      <w:r>
        <w:rPr>
          <w:lang w:val="en-US"/>
        </w:rPr>
        <w:t>Please answer the following question about your final evaluation of the submitted paper.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665"/>
        <w:gridCol w:w="1666"/>
        <w:gridCol w:w="1665"/>
        <w:gridCol w:w="1666"/>
      </w:tblGrid>
      <w:tr w:rsidR="00B52665" w:rsidRPr="009E50D0" w14:paraId="5ADC91CC" w14:textId="77777777" w:rsidTr="00B52665">
        <w:tc>
          <w:tcPr>
            <w:tcW w:w="2405" w:type="dxa"/>
            <w:vAlign w:val="center"/>
          </w:tcPr>
          <w:p w14:paraId="5F1D40B8" w14:textId="77777777" w:rsidR="00B52665" w:rsidRPr="009E50D0" w:rsidRDefault="00B52665" w:rsidP="00EB3F36">
            <w:pPr>
              <w:rPr>
                <w:b/>
                <w:sz w:val="20"/>
                <w:lang w:val="en-US"/>
              </w:rPr>
            </w:pPr>
          </w:p>
        </w:tc>
        <w:tc>
          <w:tcPr>
            <w:tcW w:w="1665" w:type="dxa"/>
            <w:vAlign w:val="center"/>
          </w:tcPr>
          <w:p w14:paraId="0048C50A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Reject</w:t>
            </w:r>
          </w:p>
        </w:tc>
        <w:tc>
          <w:tcPr>
            <w:tcW w:w="1666" w:type="dxa"/>
            <w:vAlign w:val="center"/>
          </w:tcPr>
          <w:p w14:paraId="02BBBD38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Accept with substantial revision</w:t>
            </w:r>
          </w:p>
        </w:tc>
        <w:tc>
          <w:tcPr>
            <w:tcW w:w="1665" w:type="dxa"/>
            <w:vAlign w:val="center"/>
          </w:tcPr>
          <w:p w14:paraId="7756C3BD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Accept with minor revision</w:t>
            </w:r>
          </w:p>
        </w:tc>
        <w:tc>
          <w:tcPr>
            <w:tcW w:w="1666" w:type="dxa"/>
            <w:vAlign w:val="center"/>
          </w:tcPr>
          <w:p w14:paraId="56A0334A" w14:textId="77777777" w:rsidR="00B52665" w:rsidRPr="009E50D0" w:rsidRDefault="00B52665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Accept without corrections and additions</w:t>
            </w:r>
          </w:p>
        </w:tc>
      </w:tr>
      <w:tr w:rsidR="00B52665" w:rsidRPr="00D634A7" w14:paraId="1BF33F11" w14:textId="77777777" w:rsidTr="00B52665">
        <w:trPr>
          <w:trHeight w:val="700"/>
        </w:trPr>
        <w:tc>
          <w:tcPr>
            <w:tcW w:w="2405" w:type="dxa"/>
            <w:vAlign w:val="center"/>
          </w:tcPr>
          <w:p w14:paraId="5AD218DF" w14:textId="77777777" w:rsidR="00B52665" w:rsidRPr="009E50D0" w:rsidRDefault="00B52665" w:rsidP="00EB3F3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Final evaluation</w:t>
            </w:r>
          </w:p>
        </w:tc>
        <w:sdt>
          <w:sdtPr>
            <w:rPr>
              <w:lang w:val="en-US"/>
            </w:rPr>
            <w:id w:val="-11337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5" w:type="dxa"/>
                <w:vAlign w:val="center"/>
              </w:tcPr>
              <w:p w14:paraId="49111414" w14:textId="77777777" w:rsidR="00B52665" w:rsidRPr="00D634A7" w:rsidRDefault="00B52665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7798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dxa"/>
                <w:vAlign w:val="center"/>
              </w:tcPr>
              <w:p w14:paraId="2F3C20C7" w14:textId="0AEEE3BD" w:rsidR="00B52665" w:rsidRPr="00D634A7" w:rsidRDefault="007A72B1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734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5" w:type="dxa"/>
                <w:vAlign w:val="center"/>
              </w:tcPr>
              <w:p w14:paraId="30C24025" w14:textId="77777777" w:rsidR="00B52665" w:rsidRPr="00D634A7" w:rsidRDefault="00B52665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3134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dxa"/>
                <w:vAlign w:val="center"/>
              </w:tcPr>
              <w:p w14:paraId="27239AB8" w14:textId="77777777" w:rsidR="00B52665" w:rsidRPr="00D634A7" w:rsidRDefault="00B52665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5DC727D2" w14:textId="77777777" w:rsidR="00D634A7" w:rsidRPr="00D634A7" w:rsidRDefault="00D634A7" w:rsidP="00D634A7">
      <w:pPr>
        <w:rPr>
          <w:lang w:val="en-US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3331"/>
        <w:gridCol w:w="3331"/>
      </w:tblGrid>
      <w:tr w:rsidR="00592BAE" w:rsidRPr="009E50D0" w14:paraId="6892D67F" w14:textId="77777777" w:rsidTr="00592BAE">
        <w:tc>
          <w:tcPr>
            <w:tcW w:w="2405" w:type="dxa"/>
            <w:vAlign w:val="center"/>
          </w:tcPr>
          <w:p w14:paraId="3C4F896B" w14:textId="77777777" w:rsidR="00592BAE" w:rsidRPr="009E50D0" w:rsidRDefault="00592BAE" w:rsidP="00EB3F36">
            <w:pPr>
              <w:rPr>
                <w:b/>
                <w:sz w:val="20"/>
                <w:lang w:val="en-US"/>
              </w:rPr>
            </w:pPr>
          </w:p>
        </w:tc>
        <w:tc>
          <w:tcPr>
            <w:tcW w:w="3331" w:type="dxa"/>
            <w:vAlign w:val="center"/>
          </w:tcPr>
          <w:p w14:paraId="52579773" w14:textId="6471FE85" w:rsidR="00592BAE" w:rsidRPr="009E50D0" w:rsidRDefault="0062034D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…s</w:t>
            </w:r>
            <w:r w:rsidR="00592BAE">
              <w:rPr>
                <w:b/>
                <w:sz w:val="20"/>
                <w:lang w:val="en-US"/>
              </w:rPr>
              <w:t>hall be reviewed again</w:t>
            </w:r>
          </w:p>
        </w:tc>
        <w:tc>
          <w:tcPr>
            <w:tcW w:w="3331" w:type="dxa"/>
            <w:vAlign w:val="center"/>
          </w:tcPr>
          <w:p w14:paraId="0559FEDB" w14:textId="4C6DE1E9" w:rsidR="00592BAE" w:rsidRPr="009E50D0" w:rsidRDefault="0062034D" w:rsidP="00EB3F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…n</w:t>
            </w:r>
            <w:r w:rsidR="00592BAE">
              <w:rPr>
                <w:b/>
                <w:sz w:val="20"/>
                <w:lang w:val="en-US"/>
              </w:rPr>
              <w:t>eeds no further review</w:t>
            </w:r>
          </w:p>
        </w:tc>
      </w:tr>
      <w:tr w:rsidR="00592BAE" w:rsidRPr="00D634A7" w14:paraId="439D6780" w14:textId="77777777" w:rsidTr="00592BAE">
        <w:trPr>
          <w:trHeight w:val="700"/>
        </w:trPr>
        <w:tc>
          <w:tcPr>
            <w:tcW w:w="2405" w:type="dxa"/>
            <w:vAlign w:val="center"/>
          </w:tcPr>
          <w:p w14:paraId="643BB627" w14:textId="77777777" w:rsidR="00592BAE" w:rsidRPr="009E50D0" w:rsidRDefault="00592BAE" w:rsidP="00EB3F3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After the recommended revisions the paper…</w:t>
            </w:r>
          </w:p>
        </w:tc>
        <w:sdt>
          <w:sdtPr>
            <w:rPr>
              <w:lang w:val="en-US"/>
            </w:rPr>
            <w:id w:val="170182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1" w:type="dxa"/>
                <w:vAlign w:val="center"/>
              </w:tcPr>
              <w:p w14:paraId="61C7E536" w14:textId="77777777" w:rsidR="00592BAE" w:rsidRPr="00D634A7" w:rsidRDefault="00592BAE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3456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1" w:type="dxa"/>
                <w:vAlign w:val="center"/>
              </w:tcPr>
              <w:p w14:paraId="4CB129CC" w14:textId="77777777" w:rsidR="00592BAE" w:rsidRPr="00D634A7" w:rsidRDefault="00592BAE" w:rsidP="00EB3F36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5E3403C1" w14:textId="352E9C3D" w:rsidR="00592BAE" w:rsidRPr="00592BAE" w:rsidRDefault="00592BAE" w:rsidP="00940CD6">
      <w:pPr>
        <w:rPr>
          <w:b/>
          <w:lang w:val="en-US"/>
        </w:rPr>
      </w:pPr>
    </w:p>
    <w:sectPr w:rsidR="00592BAE" w:rsidRPr="005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4B35"/>
    <w:multiLevelType w:val="hybridMultilevel"/>
    <w:tmpl w:val="0838B528"/>
    <w:lvl w:ilvl="0" w:tplc="55FE80A2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ZXHgMt88yW2YnOaxXkV+RSf9cCIj/bIEt+YcOar+eEZ9UrEupC5WEGVBDWJ639Gjli3vEQK7AsX3QA/whcDHA==" w:salt="hClpzJ9t6xl0fvRe7KRp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A7"/>
    <w:rsid w:val="00034913"/>
    <w:rsid w:val="00073557"/>
    <w:rsid w:val="00233D44"/>
    <w:rsid w:val="00592BAE"/>
    <w:rsid w:val="0062034D"/>
    <w:rsid w:val="00793A97"/>
    <w:rsid w:val="007A0B85"/>
    <w:rsid w:val="007A72B1"/>
    <w:rsid w:val="007C6461"/>
    <w:rsid w:val="00854DF0"/>
    <w:rsid w:val="00940CD6"/>
    <w:rsid w:val="00970BA7"/>
    <w:rsid w:val="009E50D0"/>
    <w:rsid w:val="00B15C87"/>
    <w:rsid w:val="00B17CAD"/>
    <w:rsid w:val="00B52665"/>
    <w:rsid w:val="00BB085F"/>
    <w:rsid w:val="00C43221"/>
    <w:rsid w:val="00D634A7"/>
    <w:rsid w:val="00E532E4"/>
    <w:rsid w:val="00E55D3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C7DE"/>
  <w15:chartTrackingRefBased/>
  <w15:docId w15:val="{CF2BC230-636A-4CFD-8C6A-409F74E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2665"/>
    <w:pPr>
      <w:spacing w:before="120" w:after="120" w:line="240" w:lineRule="auto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634A7"/>
    <w:pPr>
      <w:keepNext/>
      <w:keepLines/>
      <w:numPr>
        <w:numId w:val="1"/>
      </w:numPr>
      <w:spacing w:before="240" w:after="3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634A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634A7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40CD6"/>
    <w:pPr>
      <w:numPr>
        <w:ilvl w:val="1"/>
      </w:numPr>
      <w:spacing w:after="480"/>
      <w:jc w:val="center"/>
    </w:pPr>
    <w:rPr>
      <w:rFonts w:asciiTheme="majorHAnsi" w:eastAsiaTheme="minorEastAsia" w:hAnsiTheme="majorHAnsi" w:cstheme="minorHAnsi"/>
      <w:b/>
      <w:spacing w:val="15"/>
      <w:sz w:val="22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940CD6"/>
    <w:rPr>
      <w:rFonts w:asciiTheme="majorHAnsi" w:eastAsiaTheme="minorEastAsia" w:hAnsiTheme="majorHAnsi" w:cstheme="minorHAnsi"/>
      <w:b/>
      <w:spacing w:val="15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D634A7"/>
    <w:rPr>
      <w:rFonts w:asciiTheme="majorHAnsi" w:eastAsiaTheme="majorEastAsia" w:hAnsiTheme="majorHAnsi" w:cstheme="majorBidi"/>
      <w:b/>
      <w:caps/>
      <w:sz w:val="24"/>
      <w:szCs w:val="32"/>
    </w:rPr>
  </w:style>
  <w:style w:type="table" w:styleId="Rcsostblzat">
    <w:name w:val="Table Grid"/>
    <w:basedOn w:val="Normltblzat"/>
    <w:uiPriority w:val="39"/>
    <w:rsid w:val="00D6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63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BE9F8B9A36443296F233921D2EC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D4F26-0F2D-42E2-B75A-D5126975D6A8}"/>
      </w:docPartPr>
      <w:docPartBody>
        <w:p w:rsidR="00707729" w:rsidRDefault="001033D8" w:rsidP="001033D8">
          <w:pPr>
            <w:pStyle w:val="B5BE9F8B9A36443296F233921D2EC779"/>
          </w:pPr>
          <w:r w:rsidRPr="00AA43D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D8"/>
    <w:rsid w:val="001033D8"/>
    <w:rsid w:val="001D7CD4"/>
    <w:rsid w:val="00707729"/>
    <w:rsid w:val="00D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3D8"/>
    <w:rPr>
      <w:color w:val="808080"/>
    </w:rPr>
  </w:style>
  <w:style w:type="paragraph" w:customStyle="1" w:styleId="ED57746C1DE1473192057BBDFFB91A30">
    <w:name w:val="ED57746C1DE1473192057BBDFFB91A30"/>
    <w:rsid w:val="001033D8"/>
  </w:style>
  <w:style w:type="paragraph" w:customStyle="1" w:styleId="34C3BBDB56F1489DBDADD78ECE05B3C6">
    <w:name w:val="34C3BBDB56F1489DBDADD78ECE05B3C6"/>
    <w:rsid w:val="001033D8"/>
  </w:style>
  <w:style w:type="paragraph" w:customStyle="1" w:styleId="8638429C783341D692B16ECDF0E5A4F4">
    <w:name w:val="8638429C783341D692B16ECDF0E5A4F4"/>
    <w:rsid w:val="001033D8"/>
  </w:style>
  <w:style w:type="paragraph" w:customStyle="1" w:styleId="56B2F4C898BB4F06ADFC8856B964B8F4">
    <w:name w:val="56B2F4C898BB4F06ADFC8856B964B8F4"/>
    <w:rsid w:val="001033D8"/>
    <w:pPr>
      <w:spacing w:before="120" w:after="120" w:line="240" w:lineRule="auto"/>
    </w:pPr>
    <w:rPr>
      <w:rFonts w:eastAsiaTheme="minorHAnsi"/>
      <w:sz w:val="24"/>
      <w:lang w:eastAsia="en-US"/>
    </w:rPr>
  </w:style>
  <w:style w:type="paragraph" w:customStyle="1" w:styleId="2C441DBE99D14BB18F020AE00962242C">
    <w:name w:val="2C441DBE99D14BB18F020AE00962242C"/>
    <w:rsid w:val="001033D8"/>
    <w:pPr>
      <w:spacing w:before="120" w:after="120" w:line="240" w:lineRule="auto"/>
    </w:pPr>
    <w:rPr>
      <w:rFonts w:eastAsiaTheme="minorHAnsi"/>
      <w:sz w:val="24"/>
      <w:lang w:eastAsia="en-US"/>
    </w:rPr>
  </w:style>
  <w:style w:type="paragraph" w:customStyle="1" w:styleId="4D7869F3EEF540A3A60254F4B2D56A52">
    <w:name w:val="4D7869F3EEF540A3A60254F4B2D56A52"/>
    <w:rsid w:val="001033D8"/>
    <w:pPr>
      <w:spacing w:before="120" w:after="120" w:line="240" w:lineRule="auto"/>
    </w:pPr>
    <w:rPr>
      <w:rFonts w:eastAsiaTheme="minorHAnsi"/>
      <w:sz w:val="24"/>
      <w:lang w:eastAsia="en-US"/>
    </w:rPr>
  </w:style>
  <w:style w:type="paragraph" w:customStyle="1" w:styleId="1BC5717173D3450DA92FBAA1737E00E3">
    <w:name w:val="1BC5717173D3450DA92FBAA1737E00E3"/>
    <w:rsid w:val="001033D8"/>
    <w:pPr>
      <w:spacing w:before="120" w:after="120" w:line="240" w:lineRule="auto"/>
    </w:pPr>
    <w:rPr>
      <w:rFonts w:eastAsiaTheme="minorHAnsi"/>
      <w:sz w:val="24"/>
      <w:lang w:eastAsia="en-US"/>
    </w:rPr>
  </w:style>
  <w:style w:type="paragraph" w:customStyle="1" w:styleId="0A3969641EA04A26A8FE8F8BEED0ED45">
    <w:name w:val="0A3969641EA04A26A8FE8F8BEED0ED45"/>
    <w:rsid w:val="001033D8"/>
    <w:pPr>
      <w:spacing w:before="120" w:after="120" w:line="240" w:lineRule="auto"/>
    </w:pPr>
    <w:rPr>
      <w:rFonts w:eastAsiaTheme="minorHAnsi"/>
      <w:sz w:val="24"/>
      <w:lang w:eastAsia="en-US"/>
    </w:rPr>
  </w:style>
  <w:style w:type="paragraph" w:customStyle="1" w:styleId="ED57746C1DE1473192057BBDFFB91A301">
    <w:name w:val="ED57746C1DE1473192057BBDFFB91A301"/>
    <w:rsid w:val="001033D8"/>
    <w:pPr>
      <w:spacing w:before="120" w:after="120" w:line="240" w:lineRule="auto"/>
    </w:pPr>
    <w:rPr>
      <w:rFonts w:eastAsiaTheme="minorHAnsi"/>
      <w:sz w:val="24"/>
      <w:lang w:eastAsia="en-US"/>
    </w:rPr>
  </w:style>
  <w:style w:type="paragraph" w:customStyle="1" w:styleId="B5BE9F8B9A36443296F233921D2EC779">
    <w:name w:val="B5BE9F8B9A36443296F233921D2EC779"/>
    <w:rsid w:val="001033D8"/>
  </w:style>
  <w:style w:type="paragraph" w:customStyle="1" w:styleId="E89969FB776A4CEEA67C86642F8DA602">
    <w:name w:val="E89969FB776A4CEEA67C86642F8DA602"/>
    <w:rsid w:val="001033D8"/>
  </w:style>
  <w:style w:type="paragraph" w:customStyle="1" w:styleId="580362841C53440EB4A02688E9735474">
    <w:name w:val="580362841C53440EB4A02688E9735474"/>
    <w:rsid w:val="00103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–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Visnovitz</dc:creator>
  <cp:keywords/>
  <dc:description/>
  <cp:lastModifiedBy>Márton Visnovitz</cp:lastModifiedBy>
  <cp:revision>19</cp:revision>
  <dcterms:created xsi:type="dcterms:W3CDTF">2019-12-09T14:21:00Z</dcterms:created>
  <dcterms:modified xsi:type="dcterms:W3CDTF">2019-12-10T14:19:00Z</dcterms:modified>
</cp:coreProperties>
</file>